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tblpXSpec="center" w:tblpY="6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54"/>
        <w:gridCol w:w="3284"/>
      </w:tblGrid>
      <w:tr w:rsidR="00C7042E" w:rsidRPr="00C7042E" w14:paraId="2AFC1DA5" w14:textId="77777777" w:rsidTr="006132EA">
        <w:trPr>
          <w:trHeight w:val="537"/>
        </w:trPr>
        <w:tc>
          <w:tcPr>
            <w:tcW w:w="2954" w:type="dxa"/>
            <w:tcBorders>
              <w:top w:val="single" w:sz="18" w:space="0" w:color="auto"/>
              <w:bottom w:val="single" w:sz="4" w:space="0" w:color="auto"/>
            </w:tcBorders>
          </w:tcPr>
          <w:p w14:paraId="661C95AC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Jméno: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4" w:space="0" w:color="auto"/>
            </w:tcBorders>
          </w:tcPr>
          <w:p w14:paraId="71A6E716" w14:textId="6717359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346A55F0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50A1716" w14:textId="77777777" w:rsidR="0034744B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Příjmení</w:t>
            </w:r>
            <w:r w:rsidR="00AC4E8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6555E38" w14:textId="5451408B" w:rsidR="00C7042E" w:rsidRPr="00AA5CEA" w:rsidRDefault="00C7042E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AC4E81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</w:t>
            </w: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4744B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kolekt</w:t>
            </w:r>
            <w:r w:rsidR="00AC4E81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ivní práce – </w:t>
            </w:r>
            <w:r w:rsidR="004329DA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výpis </w:t>
            </w:r>
            <w:r w:rsidR="00AC4E81"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autorů</w:t>
            </w:r>
            <w:r w:rsidRPr="00AA5C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140C3C19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5FEEBBC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6E6F9D45" w14:textId="77777777" w:rsidR="00C7042E" w:rsidRPr="00C7042E" w:rsidRDefault="002E417B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Věk autora(ů)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4AF14C0A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7E3" w:rsidRPr="00C7042E" w14:paraId="0895DAFE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58DFCBD3" w14:textId="18276768" w:rsidR="000077E3" w:rsidRDefault="000077E3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Třída: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1C9B303A" w14:textId="77777777" w:rsidR="000077E3" w:rsidRPr="00C7042E" w:rsidRDefault="000077E3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2E91" w:rsidRPr="00C7042E" w14:paraId="15E8D49B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18" w:space="0" w:color="auto"/>
            </w:tcBorders>
          </w:tcPr>
          <w:p w14:paraId="3FA6457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Věková kategorie: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18" w:space="0" w:color="auto"/>
            </w:tcBorders>
          </w:tcPr>
          <w:p w14:paraId="68C2D817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C7EBCFB" w14:textId="77777777" w:rsidTr="006132EA">
        <w:trPr>
          <w:trHeight w:val="537"/>
        </w:trPr>
        <w:tc>
          <w:tcPr>
            <w:tcW w:w="2954" w:type="dxa"/>
            <w:tcBorders>
              <w:top w:val="single" w:sz="18" w:space="0" w:color="auto"/>
              <w:bottom w:val="single" w:sz="4" w:space="0" w:color="auto"/>
            </w:tcBorders>
          </w:tcPr>
          <w:p w14:paraId="20310784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Název práce: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4" w:space="0" w:color="auto"/>
            </w:tcBorders>
          </w:tcPr>
          <w:p w14:paraId="13FA183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FB6F2B1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524D755" w14:textId="77777777" w:rsidR="0034744B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Technika u výtvarné práce: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11658BF5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F074D65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8897573" w14:textId="77777777" w:rsidR="005F2E91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 xml:space="preserve">Název školy </w:t>
            </w:r>
          </w:p>
          <w:p w14:paraId="3C6B8E13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či jiné instituce: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05364BD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558D8C11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630E593" w14:textId="77777777" w:rsidR="005F2E91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 xml:space="preserve">Adresa školy </w:t>
            </w:r>
          </w:p>
          <w:p w14:paraId="3CE3EFA0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či jiné instituce: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0F6CA1F2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357DA1A1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32434922" w14:textId="77777777" w:rsidR="00C7042E" w:rsidRPr="00C7042E" w:rsidRDefault="00383E11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Město (obec):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5A5978D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AC5D6D3" w14:textId="77777777" w:rsidTr="006132EA">
        <w:trPr>
          <w:trHeight w:val="537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FAE68F1" w14:textId="77777777" w:rsidR="00C7042E" w:rsidRPr="00C7042E" w:rsidRDefault="00383E11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IČO: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50FCBC04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43E7EFBC" w14:textId="77777777" w:rsidTr="006132EA">
        <w:trPr>
          <w:trHeight w:val="537"/>
        </w:trPr>
        <w:tc>
          <w:tcPr>
            <w:tcW w:w="2954" w:type="dxa"/>
            <w:tcBorders>
              <w:top w:val="single" w:sz="18" w:space="0" w:color="auto"/>
            </w:tcBorders>
          </w:tcPr>
          <w:p w14:paraId="62CF094F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Telefon, e-mail:</w:t>
            </w:r>
          </w:p>
        </w:tc>
        <w:tc>
          <w:tcPr>
            <w:tcW w:w="3284" w:type="dxa"/>
            <w:tcBorders>
              <w:top w:val="single" w:sz="18" w:space="0" w:color="auto"/>
            </w:tcBorders>
          </w:tcPr>
          <w:p w14:paraId="3BA4FF6E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01FA5713" w14:textId="77777777" w:rsidTr="006132EA">
        <w:trPr>
          <w:trHeight w:val="537"/>
        </w:trPr>
        <w:tc>
          <w:tcPr>
            <w:tcW w:w="2954" w:type="dxa"/>
          </w:tcPr>
          <w:p w14:paraId="33E4D1CB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Webové stránky:</w:t>
            </w:r>
          </w:p>
        </w:tc>
        <w:tc>
          <w:tcPr>
            <w:tcW w:w="3284" w:type="dxa"/>
          </w:tcPr>
          <w:p w14:paraId="6C51320F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799928C" w14:textId="77777777" w:rsidTr="006132EA">
        <w:trPr>
          <w:trHeight w:val="537"/>
        </w:trPr>
        <w:tc>
          <w:tcPr>
            <w:tcW w:w="2954" w:type="dxa"/>
          </w:tcPr>
          <w:p w14:paraId="7BEB1D7C" w14:textId="77777777" w:rsidR="00C7042E" w:rsidRPr="00C7042E" w:rsidRDefault="002E417B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dpovědný</w:t>
            </w:r>
            <w:r w:rsidR="005D75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042E" w:rsidRPr="00C7042E">
              <w:rPr>
                <w:rFonts w:ascii="Times New Roman" w:hAnsi="Times New Roman" w:cs="Times New Roman"/>
                <w:b/>
                <w:bCs/>
              </w:rPr>
              <w:t>pedagog:</w:t>
            </w:r>
          </w:p>
        </w:tc>
        <w:tc>
          <w:tcPr>
            <w:tcW w:w="3284" w:type="dxa"/>
          </w:tcPr>
          <w:p w14:paraId="05D716FD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4EFEA49B" w14:textId="77777777" w:rsidTr="006132EA">
        <w:trPr>
          <w:trHeight w:val="537"/>
        </w:trPr>
        <w:tc>
          <w:tcPr>
            <w:tcW w:w="2954" w:type="dxa"/>
          </w:tcPr>
          <w:p w14:paraId="4997C5E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E-mail pedagoga:</w:t>
            </w:r>
          </w:p>
        </w:tc>
        <w:tc>
          <w:tcPr>
            <w:tcW w:w="3284" w:type="dxa"/>
          </w:tcPr>
          <w:p w14:paraId="5E8FD581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73C3C499" w14:textId="77777777" w:rsidTr="006132EA">
        <w:trPr>
          <w:trHeight w:val="537"/>
        </w:trPr>
        <w:tc>
          <w:tcPr>
            <w:tcW w:w="2954" w:type="dxa"/>
            <w:tcBorders>
              <w:bottom w:val="single" w:sz="18" w:space="0" w:color="auto"/>
            </w:tcBorders>
          </w:tcPr>
          <w:p w14:paraId="19FDB9FC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  <w:r w:rsidRPr="00C7042E">
              <w:rPr>
                <w:rFonts w:ascii="Times New Roman" w:hAnsi="Times New Roman" w:cs="Times New Roman"/>
                <w:b/>
                <w:bCs/>
              </w:rPr>
              <w:t>Číslo práce uvedené školou či jinou</w:t>
            </w:r>
            <w:r w:rsidR="004329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42E">
              <w:rPr>
                <w:rFonts w:ascii="Times New Roman" w:hAnsi="Times New Roman" w:cs="Times New Roman"/>
                <w:b/>
                <w:bCs/>
              </w:rPr>
              <w:t>institucí:</w:t>
            </w:r>
          </w:p>
          <w:p w14:paraId="76406EFB" w14:textId="77777777" w:rsidR="006132EA" w:rsidRDefault="00C7042E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toto číslo uv</w:t>
            </w:r>
            <w:r w:rsidR="004329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eďte</w:t>
            </w:r>
            <w:r w:rsidR="005D75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obálku </w:t>
            </w:r>
            <w:r w:rsidR="006132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132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také </w:t>
            </w:r>
          </w:p>
          <w:p w14:paraId="35D4ACB3" w14:textId="0A9AF89E" w:rsidR="00C7042E" w:rsidRPr="002A3839" w:rsidRDefault="00C7042E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na </w:t>
            </w:r>
            <w:r w:rsidR="006132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zadní stranu</w:t>
            </w:r>
            <w:r w:rsidR="005F2E91"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A383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práce</w:t>
            </w:r>
            <w:r w:rsidR="004329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84" w:type="dxa"/>
            <w:tcBorders>
              <w:bottom w:val="single" w:sz="18" w:space="0" w:color="auto"/>
            </w:tcBorders>
          </w:tcPr>
          <w:p w14:paraId="3AF212B0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42E" w:rsidRPr="00C7042E" w14:paraId="227BE01D" w14:textId="77777777" w:rsidTr="006132EA">
        <w:trPr>
          <w:trHeight w:val="537"/>
        </w:trPr>
        <w:tc>
          <w:tcPr>
            <w:tcW w:w="2954" w:type="dxa"/>
            <w:tcBorders>
              <w:top w:val="single" w:sz="18" w:space="0" w:color="auto"/>
              <w:bottom w:val="single" w:sz="18" w:space="0" w:color="auto"/>
            </w:tcBorders>
          </w:tcPr>
          <w:p w14:paraId="385A198B" w14:textId="77777777" w:rsidR="006F4272" w:rsidRDefault="006F4272" w:rsidP="00C704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Podpis zákonného zástupce:</w:t>
            </w:r>
          </w:p>
          <w:p w14:paraId="26B2E350" w14:textId="77777777" w:rsidR="006132EA" w:rsidRDefault="006F4272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132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(souhlas se zpracováním </w:t>
            </w:r>
          </w:p>
          <w:p w14:paraId="7392BBFD" w14:textId="00931C57" w:rsidR="00C7042E" w:rsidRPr="006132EA" w:rsidRDefault="006F4272" w:rsidP="00C7042E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132E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osobních údajů)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</w:tcBorders>
          </w:tcPr>
          <w:p w14:paraId="5F42D896" w14:textId="77777777" w:rsidR="00C7042E" w:rsidRPr="00C7042E" w:rsidRDefault="00C7042E" w:rsidP="00C70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51886A" w14:textId="77777777" w:rsidR="00C7042E" w:rsidRPr="00705CE1" w:rsidRDefault="00C7042E" w:rsidP="00B0519A">
      <w:pPr>
        <w:jc w:val="center"/>
        <w:rPr>
          <w:rFonts w:ascii="Times New Roman" w:hAnsi="Times New Roman" w:cs="Times New Roman"/>
          <w:sz w:val="40"/>
          <w:szCs w:val="40"/>
        </w:rPr>
      </w:pPr>
      <w:r w:rsidRPr="00705CE1">
        <w:rPr>
          <w:rFonts w:ascii="Times New Roman" w:hAnsi="Times New Roman" w:cs="Times New Roman"/>
          <w:sz w:val="40"/>
          <w:szCs w:val="40"/>
        </w:rPr>
        <w:t>Formulář štítku na označení práce</w:t>
      </w:r>
    </w:p>
    <w:p w14:paraId="23EAEFC0" w14:textId="77777777" w:rsidR="00B0519A" w:rsidRPr="00B0519A" w:rsidRDefault="00B0519A" w:rsidP="00B0519A">
      <w:pPr>
        <w:rPr>
          <w:sz w:val="40"/>
          <w:szCs w:val="40"/>
        </w:rPr>
      </w:pPr>
    </w:p>
    <w:p w14:paraId="06FC56CB" w14:textId="77777777" w:rsidR="00705CE1" w:rsidRDefault="00705CE1" w:rsidP="00B0519A">
      <w:pPr>
        <w:rPr>
          <w:sz w:val="32"/>
          <w:szCs w:val="32"/>
        </w:rPr>
      </w:pPr>
    </w:p>
    <w:p w14:paraId="199A6C83" w14:textId="77777777" w:rsidR="00705CE1" w:rsidRDefault="00705CE1" w:rsidP="00B0519A">
      <w:pPr>
        <w:rPr>
          <w:sz w:val="32"/>
          <w:szCs w:val="32"/>
        </w:rPr>
      </w:pPr>
    </w:p>
    <w:p w14:paraId="54418AFF" w14:textId="77777777" w:rsidR="00705CE1" w:rsidRDefault="00705CE1" w:rsidP="00B0519A">
      <w:pPr>
        <w:rPr>
          <w:sz w:val="32"/>
          <w:szCs w:val="32"/>
        </w:rPr>
      </w:pPr>
    </w:p>
    <w:p w14:paraId="717E3552" w14:textId="77777777" w:rsidR="00705CE1" w:rsidRDefault="00705CE1" w:rsidP="00B0519A">
      <w:pPr>
        <w:rPr>
          <w:sz w:val="32"/>
          <w:szCs w:val="32"/>
        </w:rPr>
      </w:pPr>
    </w:p>
    <w:p w14:paraId="11D07F15" w14:textId="77777777" w:rsidR="00705CE1" w:rsidRDefault="00705CE1" w:rsidP="00B0519A">
      <w:pPr>
        <w:rPr>
          <w:sz w:val="32"/>
          <w:szCs w:val="32"/>
        </w:rPr>
      </w:pPr>
    </w:p>
    <w:p w14:paraId="06A7F883" w14:textId="77777777" w:rsidR="00705CE1" w:rsidRDefault="00705CE1" w:rsidP="00B0519A">
      <w:pPr>
        <w:rPr>
          <w:sz w:val="32"/>
          <w:szCs w:val="32"/>
        </w:rPr>
      </w:pPr>
    </w:p>
    <w:p w14:paraId="74F56FAF" w14:textId="77777777" w:rsidR="00705CE1" w:rsidRDefault="00705CE1" w:rsidP="00B0519A">
      <w:pPr>
        <w:rPr>
          <w:sz w:val="32"/>
          <w:szCs w:val="32"/>
        </w:rPr>
      </w:pPr>
    </w:p>
    <w:p w14:paraId="06CA9253" w14:textId="77777777" w:rsidR="00705CE1" w:rsidRDefault="00705CE1" w:rsidP="00B0519A">
      <w:pPr>
        <w:rPr>
          <w:sz w:val="32"/>
          <w:szCs w:val="32"/>
        </w:rPr>
      </w:pPr>
    </w:p>
    <w:p w14:paraId="245C3679" w14:textId="77777777" w:rsidR="00705CE1" w:rsidRDefault="00705CE1" w:rsidP="00B0519A">
      <w:pPr>
        <w:rPr>
          <w:sz w:val="32"/>
          <w:szCs w:val="32"/>
        </w:rPr>
      </w:pPr>
    </w:p>
    <w:p w14:paraId="00A27BE7" w14:textId="77777777" w:rsidR="00705CE1" w:rsidRDefault="00705CE1" w:rsidP="00B0519A">
      <w:pPr>
        <w:rPr>
          <w:sz w:val="32"/>
          <w:szCs w:val="32"/>
        </w:rPr>
      </w:pPr>
    </w:p>
    <w:p w14:paraId="74780C61" w14:textId="77777777" w:rsidR="00705CE1" w:rsidRDefault="00705CE1" w:rsidP="00B0519A">
      <w:pPr>
        <w:rPr>
          <w:sz w:val="32"/>
          <w:szCs w:val="32"/>
        </w:rPr>
      </w:pPr>
    </w:p>
    <w:p w14:paraId="3C7FDFAC" w14:textId="77777777" w:rsidR="00705CE1" w:rsidRDefault="00705CE1" w:rsidP="00B0519A">
      <w:pPr>
        <w:rPr>
          <w:sz w:val="32"/>
          <w:szCs w:val="32"/>
        </w:rPr>
      </w:pPr>
    </w:p>
    <w:p w14:paraId="10B4A739" w14:textId="77777777" w:rsidR="00705CE1" w:rsidRDefault="00705CE1" w:rsidP="00B0519A">
      <w:pPr>
        <w:rPr>
          <w:sz w:val="32"/>
          <w:szCs w:val="32"/>
        </w:rPr>
      </w:pPr>
    </w:p>
    <w:p w14:paraId="7D7FF219" w14:textId="77777777" w:rsidR="00705CE1" w:rsidRDefault="00705CE1" w:rsidP="00B0519A">
      <w:pPr>
        <w:rPr>
          <w:sz w:val="32"/>
          <w:szCs w:val="32"/>
        </w:rPr>
      </w:pPr>
    </w:p>
    <w:p w14:paraId="3077925C" w14:textId="77777777" w:rsidR="00705CE1" w:rsidRDefault="00705CE1" w:rsidP="00B0519A">
      <w:pPr>
        <w:rPr>
          <w:sz w:val="32"/>
          <w:szCs w:val="32"/>
        </w:rPr>
      </w:pPr>
    </w:p>
    <w:p w14:paraId="76368ED6" w14:textId="77777777" w:rsidR="00705CE1" w:rsidRDefault="00705CE1" w:rsidP="00B0519A">
      <w:pPr>
        <w:rPr>
          <w:sz w:val="32"/>
          <w:szCs w:val="32"/>
        </w:rPr>
      </w:pPr>
    </w:p>
    <w:p w14:paraId="2612A985" w14:textId="77777777" w:rsidR="00705CE1" w:rsidRDefault="00705CE1" w:rsidP="00B0519A">
      <w:pPr>
        <w:rPr>
          <w:sz w:val="32"/>
          <w:szCs w:val="32"/>
        </w:rPr>
      </w:pPr>
    </w:p>
    <w:p w14:paraId="34FE1DDF" w14:textId="77777777" w:rsidR="00705CE1" w:rsidRDefault="00705CE1" w:rsidP="00B0519A">
      <w:pPr>
        <w:rPr>
          <w:sz w:val="32"/>
          <w:szCs w:val="32"/>
        </w:rPr>
      </w:pPr>
    </w:p>
    <w:p w14:paraId="13CCC397" w14:textId="77777777" w:rsidR="00B0519A" w:rsidRPr="00B0519A" w:rsidRDefault="00B0519A" w:rsidP="00B0519A">
      <w:pPr>
        <w:rPr>
          <w:sz w:val="40"/>
          <w:szCs w:val="40"/>
        </w:rPr>
      </w:pPr>
    </w:p>
    <w:sectPr w:rsidR="00B0519A" w:rsidRPr="00B0519A" w:rsidSect="006132EA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2E"/>
    <w:rsid w:val="000077E3"/>
    <w:rsid w:val="002A3839"/>
    <w:rsid w:val="002E417B"/>
    <w:rsid w:val="00315FCE"/>
    <w:rsid w:val="0034744B"/>
    <w:rsid w:val="00383E11"/>
    <w:rsid w:val="004329DA"/>
    <w:rsid w:val="004615E4"/>
    <w:rsid w:val="005D7556"/>
    <w:rsid w:val="005F2E91"/>
    <w:rsid w:val="006132EA"/>
    <w:rsid w:val="006F4272"/>
    <w:rsid w:val="00705CE1"/>
    <w:rsid w:val="007A36F2"/>
    <w:rsid w:val="0082507E"/>
    <w:rsid w:val="00982851"/>
    <w:rsid w:val="00AA5CEA"/>
    <w:rsid w:val="00AC4E81"/>
    <w:rsid w:val="00B0519A"/>
    <w:rsid w:val="00BD533F"/>
    <w:rsid w:val="00C7042E"/>
    <w:rsid w:val="00F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7404"/>
  <w15:chartTrackingRefBased/>
  <w15:docId w15:val="{CB2969AF-AB00-4356-96D7-D68EEE6C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Bystřicko</dc:creator>
  <cp:keywords/>
  <dc:description/>
  <cp:lastModifiedBy>Mikroregion Bystřicko</cp:lastModifiedBy>
  <cp:revision>14</cp:revision>
  <cp:lastPrinted>2023-01-12T11:50:00Z</cp:lastPrinted>
  <dcterms:created xsi:type="dcterms:W3CDTF">2020-01-13T12:00:00Z</dcterms:created>
  <dcterms:modified xsi:type="dcterms:W3CDTF">2023-01-12T11:51:00Z</dcterms:modified>
</cp:coreProperties>
</file>